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BA27F" w14:textId="033DCB4F" w:rsidR="005D39E0" w:rsidRPr="00A873B0" w:rsidRDefault="005D39E0" w:rsidP="005D39E0">
      <w:pPr>
        <w:rPr>
          <w:b/>
          <w:szCs w:val="24"/>
          <w:u w:val="single"/>
        </w:rPr>
      </w:pPr>
      <w:r w:rsidRPr="005D39E0">
        <w:rPr>
          <w:bCs/>
          <w:noProof/>
        </w:rPr>
        <w:drawing>
          <wp:anchor distT="0" distB="0" distL="114300" distR="114300" simplePos="0" relativeHeight="251658240" behindDoc="0" locked="0" layoutInCell="1" allowOverlap="1" wp14:anchorId="08152515" wp14:editId="2E3C3A72">
            <wp:simplePos x="289560" y="358140"/>
            <wp:positionH relativeFrom="column">
              <wp:align>left</wp:align>
            </wp:positionH>
            <wp:positionV relativeFrom="paragraph">
              <wp:align>top</wp:align>
            </wp:positionV>
            <wp:extent cx="2133600" cy="373380"/>
            <wp:effectExtent l="0" t="0" r="0" b="7620"/>
            <wp:wrapSquare wrapText="bothSides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D39E0">
        <w:rPr>
          <w:bCs/>
          <w:sz w:val="18"/>
          <w:szCs w:val="18"/>
        </w:rPr>
        <w:tab/>
      </w:r>
      <w:r w:rsidRPr="005D39E0">
        <w:rPr>
          <w:bCs/>
          <w:sz w:val="18"/>
          <w:szCs w:val="18"/>
        </w:rPr>
        <w:tab/>
      </w:r>
      <w:r w:rsidR="001632F1">
        <w:rPr>
          <w:bCs/>
          <w:sz w:val="18"/>
          <w:szCs w:val="18"/>
        </w:rPr>
        <w:t xml:space="preserve">           </w:t>
      </w:r>
      <w:r w:rsidRPr="00A873B0">
        <w:rPr>
          <w:b/>
          <w:szCs w:val="24"/>
          <w:u w:val="single"/>
        </w:rPr>
        <w:t>LIGHT COMMERCIAL, CAR, HGV, PLANT MACHINERY &amp; TOOL AUCTION</w:t>
      </w:r>
    </w:p>
    <w:p w14:paraId="4DA1A598" w14:textId="77777777" w:rsidR="005D39E0" w:rsidRPr="00A873B0" w:rsidRDefault="005D39E0" w:rsidP="005D39E0">
      <w:pPr>
        <w:rPr>
          <w:bCs/>
          <w:szCs w:val="24"/>
        </w:rPr>
      </w:pPr>
    </w:p>
    <w:p w14:paraId="5DE641C6" w14:textId="1182A17F" w:rsidR="005D39E0" w:rsidRPr="00A873B0" w:rsidRDefault="005D39E0" w:rsidP="005D39E0">
      <w:pPr>
        <w:rPr>
          <w:bCs/>
          <w:szCs w:val="24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1632F1">
        <w:rPr>
          <w:bCs/>
          <w:sz w:val="22"/>
          <w:szCs w:val="22"/>
        </w:rPr>
        <w:t xml:space="preserve">         </w:t>
      </w:r>
      <w:r w:rsidRPr="00A873B0">
        <w:rPr>
          <w:b/>
          <w:szCs w:val="24"/>
        </w:rPr>
        <w:t>TIMED ONLINE AUCTION HELD EVERY 3 WEEKS</w:t>
      </w:r>
    </w:p>
    <w:p w14:paraId="65763BA5" w14:textId="73195B8B" w:rsidR="005D39E0" w:rsidRDefault="005D39E0" w:rsidP="005D39E0">
      <w:pPr>
        <w:rPr>
          <w:b/>
          <w:sz w:val="18"/>
          <w:szCs w:val="18"/>
        </w:rPr>
      </w:pPr>
      <w:r>
        <w:rPr>
          <w:b/>
          <w:sz w:val="18"/>
          <w:szCs w:val="18"/>
          <w:u w:val="single"/>
        </w:rPr>
        <w:t>LCE (Burnley) Ltd.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</w:t>
      </w:r>
    </w:p>
    <w:p w14:paraId="03DB064E" w14:textId="77777777" w:rsidR="005D39E0" w:rsidRDefault="005D39E0" w:rsidP="005D39E0">
      <w:pPr>
        <w:rPr>
          <w:color w:val="FFFFFF"/>
          <w:sz w:val="18"/>
          <w:szCs w:val="18"/>
        </w:rPr>
      </w:pPr>
      <w:r>
        <w:rPr>
          <w:sz w:val="18"/>
          <w:szCs w:val="18"/>
        </w:rPr>
        <w:t xml:space="preserve">Liverpool Road, </w:t>
      </w:r>
      <w:proofErr w:type="spellStart"/>
      <w:r>
        <w:rPr>
          <w:sz w:val="18"/>
          <w:szCs w:val="18"/>
        </w:rPr>
        <w:t>Rosegrove</w:t>
      </w:r>
      <w:proofErr w:type="spellEnd"/>
      <w:r>
        <w:rPr>
          <w:sz w:val="18"/>
          <w:szCs w:val="18"/>
        </w:rPr>
        <w:t>, Burnley, Lancashire, BB12 6HH</w:t>
      </w:r>
      <w:r>
        <w:rPr>
          <w:sz w:val="18"/>
          <w:szCs w:val="18"/>
        </w:rPr>
        <w:tab/>
      </w:r>
    </w:p>
    <w:p w14:paraId="048D9E41" w14:textId="47CEDB99" w:rsidR="005D39E0" w:rsidRDefault="005D39E0" w:rsidP="005D39E0">
      <w:pPr>
        <w:rPr>
          <w:sz w:val="18"/>
          <w:szCs w:val="18"/>
        </w:rPr>
      </w:pPr>
      <w:r>
        <w:rPr>
          <w:sz w:val="18"/>
          <w:szCs w:val="18"/>
        </w:rPr>
        <w:t>T – 01282 427231 F – 01282 432650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</w:t>
      </w:r>
      <w:r w:rsidRPr="00A873B0">
        <w:rPr>
          <w:b/>
          <w:bCs/>
          <w:szCs w:val="24"/>
        </w:rPr>
        <w:t>BID ONLINE VIA OUR WEBSITE</w:t>
      </w:r>
    </w:p>
    <w:p w14:paraId="47FCD4C4" w14:textId="77777777" w:rsidR="005D39E0" w:rsidRDefault="005D39E0" w:rsidP="005D39E0">
      <w:pPr>
        <w:rPr>
          <w:sz w:val="18"/>
          <w:szCs w:val="18"/>
        </w:rPr>
      </w:pPr>
      <w:hyperlink r:id="rId5" w:history="1">
        <w:r>
          <w:rPr>
            <w:rStyle w:val="Hyperlink"/>
            <w:sz w:val="18"/>
            <w:szCs w:val="18"/>
          </w:rPr>
          <w:t>www.burnleyauctioneers.co.uk</w:t>
        </w:r>
      </w:hyperlink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497B4309" w14:textId="6B455953" w:rsidR="005D39E0" w:rsidRDefault="005D39E0" w:rsidP="005D39E0">
      <w:pPr>
        <w:rPr>
          <w:color w:val="FFFFFF" w:themeColor="background1"/>
        </w:rPr>
      </w:pPr>
      <w:hyperlink r:id="rId6" w:history="1">
        <w:r>
          <w:rPr>
            <w:rStyle w:val="Hyperlink"/>
            <w:sz w:val="18"/>
            <w:szCs w:val="18"/>
          </w:rPr>
          <w:t>info@burnleyauctioneers.co.uk</w:t>
        </w:r>
      </w:hyperlink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3BDEB0C4" w14:textId="011851A5" w:rsidR="005D39E0" w:rsidRPr="00DB42D3" w:rsidRDefault="005D39E0" w:rsidP="005D39E0">
      <w:pPr>
        <w:rPr>
          <w:b/>
          <w:sz w:val="28"/>
          <w:szCs w:val="28"/>
          <w:u w:val="single"/>
        </w:rPr>
      </w:pPr>
      <w:r w:rsidRPr="00DB42D3">
        <w:rPr>
          <w:b/>
          <w:sz w:val="28"/>
          <w:szCs w:val="28"/>
          <w:u w:val="single"/>
        </w:rPr>
        <w:t>ONLINE AUCTION SALE DATES 202</w:t>
      </w:r>
      <w:r w:rsidR="00B06198">
        <w:rPr>
          <w:b/>
          <w:sz w:val="28"/>
          <w:szCs w:val="28"/>
          <w:u w:val="single"/>
        </w:rPr>
        <w:t>6</w:t>
      </w:r>
      <w:r w:rsidRPr="005D39E0">
        <w:rPr>
          <w:bCs/>
          <w:sz w:val="28"/>
          <w:szCs w:val="28"/>
        </w:rPr>
        <w:tab/>
      </w:r>
      <w:r w:rsidRPr="005D39E0">
        <w:rPr>
          <w:bCs/>
          <w:sz w:val="28"/>
          <w:szCs w:val="28"/>
        </w:rPr>
        <w:tab/>
      </w:r>
      <w:r w:rsidRPr="005D39E0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</w:t>
      </w:r>
      <w:r w:rsidR="001368B6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</w:t>
      </w:r>
      <w:r w:rsidRPr="00DB42D3">
        <w:rPr>
          <w:b/>
          <w:bCs/>
          <w:highlight w:val="yellow"/>
        </w:rPr>
        <w:t>Sale goes live online</w:t>
      </w:r>
      <w:r>
        <w:rPr>
          <w:sz w:val="18"/>
          <w:szCs w:val="18"/>
        </w:rPr>
        <w:tab/>
        <w:t xml:space="preserve">      </w:t>
      </w:r>
      <w:r>
        <w:t xml:space="preserve"> </w:t>
      </w:r>
      <w:r w:rsidRPr="00DB42D3">
        <w:rPr>
          <w:b/>
          <w:bCs/>
          <w:color w:val="FFFFFF" w:themeColor="background1"/>
          <w:highlight w:val="blue"/>
        </w:rPr>
        <w:t>Final day of sale</w:t>
      </w:r>
    </w:p>
    <w:p w14:paraId="69301509" w14:textId="77777777" w:rsidR="005D39E0" w:rsidRDefault="005D39E0" w:rsidP="005D39E0">
      <w:pPr>
        <w:rPr>
          <w:b/>
          <w:sz w:val="18"/>
          <w:szCs w:val="18"/>
        </w:rPr>
      </w:pPr>
    </w:p>
    <w:tbl>
      <w:tblPr>
        <w:tblW w:w="14144" w:type="dxa"/>
        <w:tblInd w:w="126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935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1368B6" w14:paraId="56BFE7CD" w14:textId="77777777" w:rsidTr="005832ED">
        <w:trPr>
          <w:trHeight w:val="498"/>
        </w:trPr>
        <w:tc>
          <w:tcPr>
            <w:tcW w:w="9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00"/>
            <w:vAlign w:val="center"/>
            <w:hideMark/>
          </w:tcPr>
          <w:p w14:paraId="74A3DF32" w14:textId="0D5C59D4" w:rsidR="005D39E0" w:rsidRDefault="005D39E0" w:rsidP="009614D0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301FA2">
              <w:rPr>
                <w:b/>
                <w:color w:val="000000"/>
              </w:rPr>
              <w:t>6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8DB3E2" w:themeColor="text2" w:themeTint="66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DB674B4" w14:textId="77777777" w:rsidR="005D39E0" w:rsidRDefault="005D39E0" w:rsidP="009614D0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M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8DB3E2" w:themeColor="text2" w:themeTint="66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BA7FAD3" w14:textId="77777777" w:rsidR="005D39E0" w:rsidRDefault="005D39E0" w:rsidP="009614D0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T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8DB3E2" w:themeColor="text2" w:themeTint="66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64E5DE6" w14:textId="77777777" w:rsidR="005D39E0" w:rsidRDefault="005D39E0" w:rsidP="009614D0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W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8DB3E2" w:themeColor="text2" w:themeTint="66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775141A" w14:textId="77777777" w:rsidR="005D39E0" w:rsidRDefault="005D39E0" w:rsidP="009614D0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T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8DB3E2" w:themeColor="text2" w:themeTint="66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190F13A" w14:textId="77777777" w:rsidR="005D39E0" w:rsidRDefault="005D39E0" w:rsidP="009614D0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F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8DB3E2" w:themeColor="text2" w:themeTint="66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083185C" w14:textId="77777777" w:rsidR="005D39E0" w:rsidRDefault="005D39E0" w:rsidP="009614D0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S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8DB3E2" w:themeColor="text2" w:themeTint="66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04A568B" w14:textId="77777777" w:rsidR="005D39E0" w:rsidRDefault="005D39E0" w:rsidP="009614D0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S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8DB3E2" w:themeColor="text2" w:themeTint="66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EE6D329" w14:textId="77777777" w:rsidR="005D39E0" w:rsidRDefault="005D39E0" w:rsidP="009614D0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M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8DB3E2" w:themeColor="text2" w:themeTint="66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83F9C5F" w14:textId="77777777" w:rsidR="005D39E0" w:rsidRDefault="005D39E0" w:rsidP="009614D0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T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8DB3E2" w:themeColor="text2" w:themeTint="66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B5EAD84" w14:textId="77777777" w:rsidR="005D39E0" w:rsidRDefault="005D39E0" w:rsidP="009614D0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W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8DB3E2" w:themeColor="text2" w:themeTint="66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A33AC51" w14:textId="77777777" w:rsidR="005D39E0" w:rsidRDefault="005D39E0" w:rsidP="009614D0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T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8DB3E2" w:themeColor="text2" w:themeTint="66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B6699EF" w14:textId="77777777" w:rsidR="005D39E0" w:rsidRDefault="005D39E0" w:rsidP="009614D0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F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8DB3E2" w:themeColor="text2" w:themeTint="66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A2C3F11" w14:textId="77777777" w:rsidR="005D39E0" w:rsidRDefault="005D39E0" w:rsidP="009614D0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S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8DB3E2" w:themeColor="text2" w:themeTint="66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E7C2F77" w14:textId="77777777" w:rsidR="005D39E0" w:rsidRDefault="005D39E0" w:rsidP="009614D0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S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8DB3E2" w:themeColor="text2" w:themeTint="66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D35BC39" w14:textId="77777777" w:rsidR="005D39E0" w:rsidRDefault="005D39E0" w:rsidP="009614D0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M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8DB3E2" w:themeColor="text2" w:themeTint="66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182C84C" w14:textId="77777777" w:rsidR="005D39E0" w:rsidRDefault="005D39E0" w:rsidP="009614D0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T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8DB3E2" w:themeColor="text2" w:themeTint="66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14AF389" w14:textId="77777777" w:rsidR="005D39E0" w:rsidRDefault="005D39E0" w:rsidP="009614D0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W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8DB3E2" w:themeColor="text2" w:themeTint="66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36DA623" w14:textId="77777777" w:rsidR="005D39E0" w:rsidRDefault="005D39E0" w:rsidP="009614D0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T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8DB3E2" w:themeColor="text2" w:themeTint="66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08B5E9C" w14:textId="77777777" w:rsidR="005D39E0" w:rsidRDefault="005D39E0" w:rsidP="009614D0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F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8DB3E2" w:themeColor="text2" w:themeTint="66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DB974F7" w14:textId="77777777" w:rsidR="005D39E0" w:rsidRDefault="005D39E0" w:rsidP="009614D0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S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8DB3E2" w:themeColor="text2" w:themeTint="66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EC90FF5" w14:textId="77777777" w:rsidR="005D39E0" w:rsidRDefault="005D39E0" w:rsidP="009614D0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S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8DB3E2" w:themeColor="text2" w:themeTint="66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275F6E1" w14:textId="77777777" w:rsidR="005D39E0" w:rsidRDefault="005D39E0" w:rsidP="009614D0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M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8DB3E2" w:themeColor="text2" w:themeTint="66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28CFD84" w14:textId="77777777" w:rsidR="005D39E0" w:rsidRDefault="005D39E0" w:rsidP="009614D0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T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8DB3E2" w:themeColor="text2" w:themeTint="66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5E67A75" w14:textId="77777777" w:rsidR="005D39E0" w:rsidRDefault="005D39E0" w:rsidP="009614D0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W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8DB3E2" w:themeColor="text2" w:themeTint="66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5F4BB9C" w14:textId="77777777" w:rsidR="005D39E0" w:rsidRDefault="005D39E0" w:rsidP="009614D0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T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8DB3E2" w:themeColor="text2" w:themeTint="66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8CE3919" w14:textId="77777777" w:rsidR="005D39E0" w:rsidRDefault="005D39E0" w:rsidP="009614D0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F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8DB3E2" w:themeColor="text2" w:themeTint="66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A713D5E" w14:textId="77777777" w:rsidR="005D39E0" w:rsidRDefault="005D39E0" w:rsidP="009614D0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S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8DB3E2" w:themeColor="text2" w:themeTint="66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54BE4FD" w14:textId="77777777" w:rsidR="005D39E0" w:rsidRDefault="005D39E0" w:rsidP="009614D0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S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8DB3E2" w:themeColor="text2" w:themeTint="66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B9C8D56" w14:textId="77777777" w:rsidR="005D39E0" w:rsidRDefault="005D39E0" w:rsidP="009614D0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M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8DB3E2" w:themeColor="text2" w:themeTint="66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FE6E465" w14:textId="77777777" w:rsidR="005D39E0" w:rsidRDefault="005D39E0" w:rsidP="009614D0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T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8DB3E2" w:themeColor="text2" w:themeTint="66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7D4F3D2" w14:textId="77777777" w:rsidR="005D39E0" w:rsidRDefault="005D39E0" w:rsidP="009614D0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W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8DB3E2" w:themeColor="text2" w:themeTint="66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F9AA651" w14:textId="77777777" w:rsidR="005D39E0" w:rsidRDefault="005D39E0" w:rsidP="009614D0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T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8DB3E2" w:themeColor="text2" w:themeTint="66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AEB41E7" w14:textId="77777777" w:rsidR="005D39E0" w:rsidRDefault="005D39E0" w:rsidP="009614D0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F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8DB3E2" w:themeColor="text2" w:themeTint="66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E4BF18A" w14:textId="77777777" w:rsidR="005D39E0" w:rsidRDefault="005D39E0" w:rsidP="009614D0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S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8DB3E2" w:themeColor="text2" w:themeTint="66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27E24EF" w14:textId="77777777" w:rsidR="005D39E0" w:rsidRDefault="005D39E0" w:rsidP="009614D0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S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8DB3E2" w:themeColor="text2" w:themeTint="66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C5BAA94" w14:textId="77777777" w:rsidR="005D39E0" w:rsidRDefault="005D39E0" w:rsidP="009614D0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M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8DB3E2" w:themeColor="text2" w:themeTint="66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3ABF416" w14:textId="77777777" w:rsidR="005D39E0" w:rsidRDefault="005D39E0" w:rsidP="009614D0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T</w:t>
            </w:r>
          </w:p>
        </w:tc>
      </w:tr>
      <w:tr w:rsidR="00092E2D" w14:paraId="6B2F4590" w14:textId="77777777" w:rsidTr="005832ED">
        <w:trPr>
          <w:trHeight w:val="498"/>
        </w:trPr>
        <w:tc>
          <w:tcPr>
            <w:tcW w:w="9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1B2C8E53" w14:textId="77777777" w:rsidR="00092E2D" w:rsidRDefault="00092E2D" w:rsidP="00092E2D">
            <w:pPr>
              <w:spacing w:line="276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</w:rPr>
              <w:t>Jan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75CBA61" w14:textId="68665CD8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B66E5DE" w14:textId="028CA36E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58D4C32" w14:textId="44803559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8B0C5C5" w14:textId="676EA19D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0A00BD4" w14:textId="1A3B0510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6F2A81E" w14:textId="653E0868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6287A83" w14:textId="17D57692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9F0D7EB" w14:textId="73326B05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7983487" w14:textId="7040908E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0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523F6F0" w14:textId="77F68D98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FC50B23" w14:textId="48A303B8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5490F29" w14:textId="30D27B4B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ED782BD" w14:textId="15D0B0BC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CBF8D9C" w14:textId="0218D087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BA88ABD" w14:textId="0D046F50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BDF522C" w14:textId="7E2F003E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0000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1602FD6" w14:textId="6C29337C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217F403" w14:textId="03A91F66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BF91E0A" w14:textId="0A264F92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F021E5B" w14:textId="7AC73A66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F534FCA" w14:textId="48185B42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A28E434" w14:textId="6971C4B9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DC78758" w14:textId="4C94CD90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A9FF664" w14:textId="039EFDC9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5BC0F61" w14:textId="057AADCA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AA6C6CC" w14:textId="4E69C07A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B252952" w14:textId="4A09D499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BAF04E2" w14:textId="762DC7F9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45B20A1" w14:textId="555D85DB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6FF81C0" w14:textId="7FE4F9B2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0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321849C" w14:textId="0E4C2B63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7E910B0" w14:textId="1B29230C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3321CBC" w14:textId="14325209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485283F" w14:textId="6981F277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365CB76" w14:textId="448F6534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33B27C9" w14:textId="17201341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F723385" w14:textId="59C5DF9B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92E2D" w14:paraId="601D7EAC" w14:textId="77777777" w:rsidTr="005832ED">
        <w:trPr>
          <w:trHeight w:val="498"/>
        </w:trPr>
        <w:tc>
          <w:tcPr>
            <w:tcW w:w="9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0F8C93C3" w14:textId="77777777" w:rsidR="00092E2D" w:rsidRDefault="00092E2D" w:rsidP="00092E2D">
            <w:pPr>
              <w:spacing w:line="276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</w:rPr>
              <w:t>Feb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F0D496D" w14:textId="77777777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BC6AD2B" w14:textId="6DE6F709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FEE2AE7" w14:textId="7F864597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EF0C96B" w14:textId="7F20A772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66BDE1F" w14:textId="2F2A26D6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3351358" w14:textId="7AB8B21D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633E6C4" w14:textId="7B337216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028D833" w14:textId="7FACB54B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9FB050D" w14:textId="1FB3EF77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0000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DFDAC8C" w14:textId="54F66D63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7D1551E" w14:textId="0CCF61E9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4BB4D11" w14:textId="0AEBCD30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08877F8" w14:textId="132B5DFE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E6F2310" w14:textId="01C18B8E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8A0D89B" w14:textId="7913757D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DA295B4" w14:textId="7A8F315F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155DF06" w14:textId="62660F1B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659D1B4" w14:textId="005E79EC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ECECF25" w14:textId="4377F08E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EED6F5E" w14:textId="6B545CAA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5D65A70" w14:textId="1E73CF42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B586D1B" w14:textId="5BE2E739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A5E665F" w14:textId="2ACD6427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0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28A21E1" w14:textId="2487FBF8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84286A3" w14:textId="0FDA1DBB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B33E326" w14:textId="3DB35119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09DEAAB" w14:textId="233AEE78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5406F00" w14:textId="26DB48E3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3EF146B" w14:textId="4587F765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5EEEFF1" w14:textId="0C2AA9BF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0000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A77A454" w14:textId="5BBEC5DF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AE7F1B3" w14:textId="40B9F2C6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F3028EF" w14:textId="38A36BF3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59F288D" w14:textId="707110D5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5E366E3" w14:textId="77777777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FEEFF1C" w14:textId="77777777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EBDBD8C" w14:textId="77777777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92E2D" w14:paraId="4851082A" w14:textId="77777777" w:rsidTr="005832ED">
        <w:trPr>
          <w:trHeight w:val="498"/>
        </w:trPr>
        <w:tc>
          <w:tcPr>
            <w:tcW w:w="9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66916C04" w14:textId="77777777" w:rsidR="00092E2D" w:rsidRDefault="00092E2D" w:rsidP="00092E2D">
            <w:pPr>
              <w:spacing w:line="276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</w:rPr>
              <w:t>Mar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3E9C5FE" w14:textId="77777777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A5D9ABB" w14:textId="39F31E61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405E2B5" w14:textId="1D412F8B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0D70D61" w14:textId="46A75A54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528EAA0" w14:textId="76B57AA1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DBDD24B" w14:textId="4BF7DC9D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6395CBD" w14:textId="3B5B89CD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1A7A22A" w14:textId="41C24029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705077D" w14:textId="542431B2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6FD2544" w14:textId="0B935A7A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88BA041" w14:textId="2F02A182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F8FD5DF" w14:textId="12FAD1FE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C0CBA4E" w14:textId="3B56C7FA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F542A8F" w14:textId="0B429F56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AF1A331" w14:textId="15E74DBB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30E505C" w14:textId="659DCE35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0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72DD728" w14:textId="71FCA7D5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4A3C538" w14:textId="04BF9BC1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9D1A4DA" w14:textId="45C6FAE1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AADF8D1" w14:textId="7D935350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F2F378E" w14:textId="17F03281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172FCF4" w14:textId="74CE3DE0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35F0996" w14:textId="2728B15D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0000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FFF9D87" w14:textId="5F290158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C4B1C50" w14:textId="43256E87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889DB7E" w14:textId="0E0DF78E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BB62D9E" w14:textId="48DEB324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700CCC3" w14:textId="228B3A88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4BBF775" w14:textId="52512DB3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A111A31" w14:textId="0F531202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D26D012" w14:textId="00E69260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5092F8F" w14:textId="288A1078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C7265E0" w14:textId="53A689C9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BBB35EA" w14:textId="3700C038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8102F4B" w14:textId="32DAFE8F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FF32F8E" w14:textId="1664821A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F74363A" w14:textId="28DFE43B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</w:t>
            </w:r>
          </w:p>
        </w:tc>
      </w:tr>
      <w:tr w:rsidR="00092E2D" w14:paraId="7E874AE8" w14:textId="77777777" w:rsidTr="005832ED">
        <w:trPr>
          <w:trHeight w:val="498"/>
        </w:trPr>
        <w:tc>
          <w:tcPr>
            <w:tcW w:w="9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67B31CD4" w14:textId="77777777" w:rsidR="00092E2D" w:rsidRDefault="00092E2D" w:rsidP="00092E2D">
            <w:pPr>
              <w:spacing w:line="276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</w:rPr>
              <w:t>Apr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D65EE98" w14:textId="2C071751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A7F278B" w14:textId="0CF9ED40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0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B1CCFAB" w14:textId="296AFF6B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B57BA99" w14:textId="08D57827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F9E5393" w14:textId="006F2034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7F91FFE" w14:textId="42330890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B4D3B33" w14:textId="3ADC5375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CE4EAF8" w14:textId="317A77F6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51704F6" w14:textId="4258E4A5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0000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F26152D" w14:textId="67486455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30747F2" w14:textId="5F3DFB47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95FFEA2" w14:textId="67DDA9EF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2B86005" w14:textId="3DCD192E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648917D" w14:textId="004BCE02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9020A94" w14:textId="772AE376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E5CA303" w14:textId="436523AC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2E67C5C" w14:textId="1A1664D0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F3DC031" w14:textId="6826458B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F0311C9" w14:textId="1F46D85D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3CE1AC5" w14:textId="7BE72CB7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4E5CDBC" w14:textId="6EAB6CE0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F127ACA" w14:textId="417CCC14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2FD7AE4" w14:textId="6BADFB19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0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16038B2" w14:textId="0C86D423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36BE386" w14:textId="2B85057A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D0463DE" w14:textId="292FED18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C7833D6" w14:textId="2EA7680B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A6959B5" w14:textId="674F3BEB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6A33ABC" w14:textId="65BAA2FA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F113129" w14:textId="440B2D48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0000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197DD31" w14:textId="7BD50289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A0D7ED7" w14:textId="35CF4ABD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2C7B003" w14:textId="4742BFE3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1B81585" w14:textId="4AFF829E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E1E4C28" w14:textId="3ABEF666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B5C8740" w14:textId="77777777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7BD9198" w14:textId="77777777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92E2D" w14:paraId="53F71941" w14:textId="77777777" w:rsidTr="005832ED">
        <w:trPr>
          <w:trHeight w:val="498"/>
        </w:trPr>
        <w:tc>
          <w:tcPr>
            <w:tcW w:w="9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2751AC8E" w14:textId="77777777" w:rsidR="00092E2D" w:rsidRDefault="00092E2D" w:rsidP="00092E2D">
            <w:pPr>
              <w:spacing w:line="276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</w:rPr>
              <w:t>May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3558A3F" w14:textId="149BC2E0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3A55162" w14:textId="6CF881E3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82FBC71" w14:textId="65F84338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A5D42D2" w14:textId="5CAFA499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6D95139" w14:textId="6C730FFF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A0DD6DE" w14:textId="15399397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FF8D05A" w14:textId="5CDFB556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75DCE09" w14:textId="0D3C87E6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4B5F1BB" w14:textId="66364C5B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3077131" w14:textId="4C1C3C0A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F8E51F9" w14:textId="72382492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1EB89E3" w14:textId="6EDFE62E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415876E" w14:textId="1E8E5758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8F9691F" w14:textId="55B97C58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34292CA" w14:textId="47E430B5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C0648FF" w14:textId="182D6972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0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82B0A8B" w14:textId="2132FE27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6406145" w14:textId="3C4CD970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EE067AF" w14:textId="6B3E6B29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1F699B1" w14:textId="54A1FD0D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C72CB2D" w14:textId="6575D0FC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AE9802E" w14:textId="73DF37A6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AE70E72" w14:textId="5566CEEB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0000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D220BEC" w14:textId="641CF1B3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E3034C7" w14:textId="4571422F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A657A2E" w14:textId="2504DCF8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20CFFEA" w14:textId="469DCC0B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7C29F9A" w14:textId="2EA99372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071D0DC" w14:textId="3A8A40E6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966296B" w14:textId="64E89224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F4FA8C4" w14:textId="493B6012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E0A43B4" w14:textId="05E16916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AD4201E" w14:textId="33891C9A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6E0DC91" w14:textId="2E1B0ED9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B7A6CF6" w14:textId="5F155892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2B2DB61" w14:textId="7D78D249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296F30D" w14:textId="3702B224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92E2D" w14:paraId="6E95D2D5" w14:textId="77777777" w:rsidTr="005832ED">
        <w:trPr>
          <w:trHeight w:val="498"/>
        </w:trPr>
        <w:tc>
          <w:tcPr>
            <w:tcW w:w="9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4990C328" w14:textId="77777777" w:rsidR="00092E2D" w:rsidRPr="009C1510" w:rsidRDefault="00092E2D" w:rsidP="00092E2D">
            <w:pPr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9C1510">
              <w:rPr>
                <w:b/>
                <w:color w:val="000000"/>
                <w:sz w:val="22"/>
                <w:szCs w:val="22"/>
              </w:rPr>
              <w:t>June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19BA8A0" w14:textId="4E031B75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BA0ECD2" w14:textId="68414858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0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7AA274E" w14:textId="2B8146F0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5B2AE34" w14:textId="198B3F67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2D1FD0D" w14:textId="0E0C2092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CE58E60" w14:textId="024A45D4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D93CAA0" w14:textId="76657FBF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9D1161F" w14:textId="2EE2C943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54A6D5F" w14:textId="4D4FD818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0000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3527B47" w14:textId="0B21F8DF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E501B3F" w14:textId="315548EC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2323287" w14:textId="2FDB4B45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AC93B70" w14:textId="0AE35F20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4F9FBB9" w14:textId="4FC505EC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53ABF59" w14:textId="54810A85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9CB9CAF" w14:textId="757D7DB5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346E062" w14:textId="6A4C9072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11ADE48" w14:textId="164E63D2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ECE18FE" w14:textId="5858332C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3A1A1E3" w14:textId="4AB00E8D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ACC6497" w14:textId="5F2B22D1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E3C00FA" w14:textId="14E3A5D6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EFE1DB6" w14:textId="7C5DCA85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0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5C68D02" w14:textId="352F50F8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D1C60EB" w14:textId="73420F49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4BECD06" w14:textId="48515184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6CC14C0" w14:textId="72B1014D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E450516" w14:textId="0B8BEAB3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8E0CFDF" w14:textId="11B79518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3935E4D" w14:textId="4ADF78CF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79583F8" w14:textId="35F7852A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DF48C51" w14:textId="2918C2D7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9B80DB7" w14:textId="0D12E646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4F2FCED" w14:textId="1E285A0A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8DDC299" w14:textId="32D48613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E7F51C0" w14:textId="0E8F8456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57041B6" w14:textId="77777777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92E2D" w14:paraId="4CA95689" w14:textId="77777777" w:rsidTr="005832ED">
        <w:trPr>
          <w:trHeight w:val="498"/>
        </w:trPr>
        <w:tc>
          <w:tcPr>
            <w:tcW w:w="9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04C62EFE" w14:textId="77777777" w:rsidR="00092E2D" w:rsidRDefault="00092E2D" w:rsidP="00092E2D">
            <w:pPr>
              <w:spacing w:line="276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</w:rPr>
              <w:t>July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2057242" w14:textId="1B80C826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5FD195A" w14:textId="4DF63F0B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0000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9C2878F" w14:textId="54FA5FE8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6D74812" w14:textId="243E2338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BF4D38D" w14:textId="7ED9F04F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A648930" w14:textId="09E50628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DEFBC6C" w14:textId="3229DEF6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11C47BD" w14:textId="0B5B4036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4F8E299" w14:textId="46BB1DFA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B19BF40" w14:textId="1379C8CE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5CAF8E1" w14:textId="4219372A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6BAA8AD" w14:textId="5C66262A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1E5E5FD" w14:textId="55D30647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BB4FF8B" w14:textId="1BA4B6A6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9BC28E1" w14:textId="18FFC484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278E7C1" w14:textId="2722B700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0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35F8A70" w14:textId="79D33391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34ED4C9" w14:textId="366E4733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24604A7" w14:textId="3FAE3D61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32D4826" w14:textId="1A758184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B35863D" w14:textId="28F65F2D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F6BA0FC" w14:textId="0EADF9FF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F0BC0AF" w14:textId="435C6B67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0000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0EBCAF2" w14:textId="4B9117FF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0D589CB" w14:textId="185279B7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B140F76" w14:textId="2F14206C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BA1C5C3" w14:textId="322C98E4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82C7D8B" w14:textId="73F22B81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DD8FDB6" w14:textId="2C7BFB69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889FC25" w14:textId="2B68B540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09AE6CB" w14:textId="6AFE2460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194BAEF" w14:textId="32C665B2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1D43DB6" w14:textId="00382A05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6506115" w14:textId="062D0AED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4A94708" w14:textId="647259EF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D16E708" w14:textId="7F25B3DE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2A9F1AE" w14:textId="77777777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92E2D" w14:paraId="36E404A0" w14:textId="77777777" w:rsidTr="005832ED">
        <w:trPr>
          <w:trHeight w:val="498"/>
        </w:trPr>
        <w:tc>
          <w:tcPr>
            <w:tcW w:w="9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176993B3" w14:textId="77777777" w:rsidR="00092E2D" w:rsidRDefault="00092E2D" w:rsidP="00092E2D">
            <w:pPr>
              <w:spacing w:line="276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</w:rPr>
              <w:t>Aug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85400E9" w14:textId="1DC8EDC0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9B3BE0A" w14:textId="7FFC70A0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F8E65D7" w14:textId="5EF1DEC7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4E5CBA2" w14:textId="7FA146EE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EC20096" w14:textId="7CEE5E29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39D4259" w14:textId="05B0B8D1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3073197" w14:textId="67AEE9D7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6063EDA" w14:textId="3C4DC2FF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8A61899" w14:textId="0E3E74D3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0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70A7289" w14:textId="0D14815F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6D8BA27" w14:textId="66B3CE42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36A2F7A" w14:textId="1AFCB563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BAC35D5" w14:textId="6BC750A8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89A1668" w14:textId="586E37FD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A5A4827" w14:textId="1766C199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48EFF19" w14:textId="5C1DD882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0000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CDD3062" w14:textId="0007C979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C95F252" w14:textId="45C8DD0E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F7E2202" w14:textId="45D54179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4EB880F" w14:textId="213D88D7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ACF7F6A" w14:textId="50B75754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557E8CA" w14:textId="249E0656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88A5AB5" w14:textId="5D65DC65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EC6BCFB" w14:textId="27C4EFA7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94C99E3" w14:textId="492A8ECB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AB875DB" w14:textId="00B4D346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18E049D" w14:textId="3419C985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053BB66" w14:textId="5C54C9C9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7491305" w14:textId="3BCDFA86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96B6DEC" w14:textId="6810C862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0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964DF09" w14:textId="66E45268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DCD301E" w14:textId="603A54D1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3BBAC31" w14:textId="38D4CB7D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1C99D9B" w14:textId="568F5406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EB019ED" w14:textId="53974D4F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4DF7209" w14:textId="6E7DB573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B26B46A" w14:textId="6C56527A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92E2D" w14:paraId="2730914E" w14:textId="77777777" w:rsidTr="005832ED">
        <w:trPr>
          <w:trHeight w:val="498"/>
        </w:trPr>
        <w:tc>
          <w:tcPr>
            <w:tcW w:w="9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649237DA" w14:textId="77777777" w:rsidR="00092E2D" w:rsidRDefault="00092E2D" w:rsidP="00092E2D">
            <w:pPr>
              <w:spacing w:line="276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</w:rPr>
              <w:t>Sept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8759C35" w14:textId="16E94F32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2F67A51" w14:textId="67A6F03D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0000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4BF3FD5" w14:textId="0A5B50EB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8009005" w14:textId="6C3C0B67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8A1C7CA" w14:textId="568E6BEC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17A5E29" w14:textId="30CF202A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E7B1333" w14:textId="1511C686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29C703C" w14:textId="65F9BF4B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68A6612" w14:textId="392C9E6D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67A83D3" w14:textId="7FC690F0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52013D7" w14:textId="7FB3431E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AA5DEF2" w14:textId="1B22C086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866BA76" w14:textId="1F409A71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80C24D2" w14:textId="0C7198A7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4ED71F7" w14:textId="7CF9E999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439FD3B" w14:textId="1A8395DC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0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FB47482" w14:textId="4518D564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8E68249" w14:textId="64BF2735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E20E2F2" w14:textId="144FF9D8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EAF08C7" w14:textId="5B3081EC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BF069DF" w14:textId="6EF52C40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11A76F7" w14:textId="4EAF7435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F52AB3C" w14:textId="3C09F0E4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0000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17FFDE7" w14:textId="646B3A49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63C7059" w14:textId="00A7EC19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7AEA93F" w14:textId="45192BEF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29FC873" w14:textId="71B75A25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6D9D991" w14:textId="220A3F72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E7C57D6" w14:textId="7E30B195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3425D25" w14:textId="2D1991AC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3FC3B52" w14:textId="48F646BB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E7C7B53" w14:textId="722B50CA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8940462" w14:textId="61B7B0C8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178E65D" w14:textId="6D07DD0A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62A518E" w14:textId="34F66EDD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0879147" w14:textId="05F8CDA9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BDCF85B" w14:textId="77777777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92E2D" w14:paraId="62264B5E" w14:textId="77777777" w:rsidTr="005832ED">
        <w:trPr>
          <w:trHeight w:val="498"/>
        </w:trPr>
        <w:tc>
          <w:tcPr>
            <w:tcW w:w="9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0D431370" w14:textId="77777777" w:rsidR="00092E2D" w:rsidRDefault="00092E2D" w:rsidP="00092E2D">
            <w:pPr>
              <w:spacing w:line="276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</w:rPr>
              <w:t>Oct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14D68B5" w14:textId="77777777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1B6CA5B" w14:textId="6FFBAAC8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C7E06C3" w14:textId="6FBB1D76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9D62A80" w14:textId="20FB7AEE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8294B2B" w14:textId="6AA7CBA8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3355BDB" w14:textId="423CEC02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111B2FB" w14:textId="3636EBDC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F0C1988" w14:textId="7403164F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E3C41C9" w14:textId="357BC82A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0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8B48B84" w14:textId="68BAC9A6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1593C71" w14:textId="60D6CFB4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7708DB3" w14:textId="2BEB0389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3F8CCEA" w14:textId="71F35BC2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ADA1264" w14:textId="20141C23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B003096" w14:textId="3E882B87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154D56B" w14:textId="08FAB875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0000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E8C2524" w14:textId="15830EE3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179A38E" w14:textId="5FDEDEA6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2845CE2" w14:textId="04106B63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AEC279C" w14:textId="04F469B8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0B87FE4" w14:textId="2F886687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10EF6D0" w14:textId="1ED202BD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61F711D" w14:textId="79BFE140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F434BE3" w14:textId="51315739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3C32219" w14:textId="6CEC1306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00002BB" w14:textId="37A2CDE8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B759E1F" w14:textId="7BC21984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A3FCB1A" w14:textId="6059CDCB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C5F74FE" w14:textId="7038D3DD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518183B" w14:textId="4F24AD6F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0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8664EBF" w14:textId="4D1E67BF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7E7E1E3" w14:textId="227EDDDC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5D1758A" w14:textId="781201BB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F971230" w14:textId="65D967B4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1A19A39" w14:textId="0282BC26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FA64DEE" w14:textId="7DB5367C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A087967" w14:textId="4EC1D92B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92E2D" w14:paraId="47E049F8" w14:textId="77777777" w:rsidTr="005832ED">
        <w:trPr>
          <w:trHeight w:val="498"/>
        </w:trPr>
        <w:tc>
          <w:tcPr>
            <w:tcW w:w="9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72264503" w14:textId="77777777" w:rsidR="00092E2D" w:rsidRDefault="00092E2D" w:rsidP="00092E2D">
            <w:pPr>
              <w:spacing w:line="276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</w:rPr>
              <w:t>Nov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1328B8F" w14:textId="77777777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B20D65F" w14:textId="30A4C36A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5CCEA28" w14:textId="55B2D01B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13FCCBB" w14:textId="089EF893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79E17B8" w14:textId="2DFA47A4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700DC5D" w14:textId="620F24E0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712B28E" w14:textId="4DE7C77E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358B219" w14:textId="4FDD0317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CB551FB" w14:textId="6CCC6CC8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0000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316EF6A" w14:textId="79763647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1EB7832" w14:textId="470D4B49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16EE2F8" w14:textId="640E1558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605FE89" w14:textId="0B55CB68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F02C1B0" w14:textId="7569009D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7CD3056" w14:textId="58496AD7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5C44450" w14:textId="139491D9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57D6849" w14:textId="45AC0035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7168D56" w14:textId="7290CAF1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7390DC3" w14:textId="37C669A6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2D1AC70" w14:textId="51CFE6EF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0D0F9D0" w14:textId="2FDB52AA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C0C7217" w14:textId="0BFF168F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4819872" w14:textId="54111469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0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AC2412E" w14:textId="2E48DD48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94B4D9C" w14:textId="3C5DE487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8ED59F3" w14:textId="7914F2EB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4A097EB" w14:textId="33B82672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FF0E7A4" w14:textId="3AA7ADAB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7F34D2E" w14:textId="4DBE532F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BE4A5F1" w14:textId="198A18A7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0000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DBEEC49" w14:textId="61E08BB1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07B8F59" w14:textId="7E5BFB02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F373992" w14:textId="29B989A4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4A899FE" w14:textId="4DE2339E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32853CE" w14:textId="79E30278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D23D7F5" w14:textId="14E2C024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320AED6" w14:textId="77777777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92E2D" w14:paraId="2D1E8D08" w14:textId="77777777" w:rsidTr="005832ED">
        <w:trPr>
          <w:trHeight w:val="498"/>
        </w:trPr>
        <w:tc>
          <w:tcPr>
            <w:tcW w:w="9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02827D3F" w14:textId="77777777" w:rsidR="00092E2D" w:rsidRDefault="00092E2D" w:rsidP="00092E2D">
            <w:pPr>
              <w:spacing w:line="276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</w:rPr>
              <w:t>Dec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30B9EAB" w14:textId="1AE67EB3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FD2FC96" w14:textId="5C7DF142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C30D7A3" w14:textId="669D5587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8CD7D8E" w14:textId="3CE7131B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E567571" w14:textId="07D4BE57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5E46D7C" w14:textId="0796C6AE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748E439" w14:textId="3E50C818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2681EB2" w14:textId="3C19141D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F6E7126" w14:textId="29257CBF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0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AF79A85" w14:textId="1E2F678E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7EFA061" w14:textId="1BA486F5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EE88EB1" w14:textId="11DA2CB7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AB6F40A" w14:textId="79F2156F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7BD185F" w14:textId="572D42ED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C5CCE5B" w14:textId="7E6D64D2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F65245E" w14:textId="45C1CD9E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0000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631038A" w14:textId="36F9EDA8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161935B" w14:textId="2D1F15E8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75EFC2C" w14:textId="1C9830E3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1FD1654" w14:textId="15983282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54E4F2F" w14:textId="0AD667FE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840A088" w14:textId="5E6028AE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25B4ED0" w14:textId="2A0577E6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3EB2708" w14:textId="2ED5807B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F450A7D" w14:textId="4FAEC4ED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6B0512A" w14:textId="7EC5948E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5269B3C" w14:textId="7CE11154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51E4AF9" w14:textId="6162CC8F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62F2E2A" w14:textId="264E6C55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B0AD6D3" w14:textId="299EBF50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9E04721" w14:textId="4A1E3003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C1574CF" w14:textId="0324B5AA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E2F0F66" w14:textId="1EB455B2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E6EB2F8" w14:textId="2D2C7C96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thinDiagStripe" w:color="C6D9F1" w:themeColor="text2" w:themeTint="33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7D491C3" w14:textId="7312A40D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0E8AC1F" w14:textId="50B2B690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92009A4" w14:textId="4AFFC198" w:rsidR="00092E2D" w:rsidRDefault="00092E2D" w:rsidP="00092E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36E979FC" w14:textId="05C2C4DB" w:rsidR="00BA19E4" w:rsidRDefault="00BA19E4" w:rsidP="001368B6"/>
    <w:sectPr w:rsidR="00BA19E4" w:rsidSect="005D39E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9420F"/>
    <w:rsid w:val="00092E2D"/>
    <w:rsid w:val="00106FCD"/>
    <w:rsid w:val="0012481F"/>
    <w:rsid w:val="00131BD3"/>
    <w:rsid w:val="001368B6"/>
    <w:rsid w:val="001632F1"/>
    <w:rsid w:val="001B36AB"/>
    <w:rsid w:val="0024444A"/>
    <w:rsid w:val="0029595E"/>
    <w:rsid w:val="00301FA2"/>
    <w:rsid w:val="00323358"/>
    <w:rsid w:val="003A2173"/>
    <w:rsid w:val="005832ED"/>
    <w:rsid w:val="005B1E2D"/>
    <w:rsid w:val="005B6C22"/>
    <w:rsid w:val="005D39E0"/>
    <w:rsid w:val="00601AFF"/>
    <w:rsid w:val="008E60F8"/>
    <w:rsid w:val="009871C8"/>
    <w:rsid w:val="00A873B0"/>
    <w:rsid w:val="00B06198"/>
    <w:rsid w:val="00B5336C"/>
    <w:rsid w:val="00B940C6"/>
    <w:rsid w:val="00B9688D"/>
    <w:rsid w:val="00BA19E4"/>
    <w:rsid w:val="00C7069D"/>
    <w:rsid w:val="00CD0B4C"/>
    <w:rsid w:val="00D60085"/>
    <w:rsid w:val="00E808A7"/>
    <w:rsid w:val="00F41966"/>
    <w:rsid w:val="00F71F0D"/>
    <w:rsid w:val="00F9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2AA31"/>
  <w15:chartTrackingRefBased/>
  <w15:docId w15:val="{1D408136-129A-40B5-BBFA-AA76FE6A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5D39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urnleyauctioneers.co.uk" TargetMode="External"/><Relationship Id="rId5" Type="http://schemas.openxmlformats.org/officeDocument/2006/relationships/hyperlink" Target="http://www.burnleyauctioneers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558</Words>
  <Characters>1213</Characters>
  <Application>Microsoft Office Word</Application>
  <DocSecurity>0</DocSecurity>
  <Lines>606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(Burnley Auctioneers)</dc:creator>
  <cp:keywords/>
  <dc:description/>
  <cp:lastModifiedBy>Jackie (Burnley Auctioneers)</cp:lastModifiedBy>
  <cp:revision>22</cp:revision>
  <cp:lastPrinted>2022-11-18T14:53:00Z</cp:lastPrinted>
  <dcterms:created xsi:type="dcterms:W3CDTF">2021-11-02T13:56:00Z</dcterms:created>
  <dcterms:modified xsi:type="dcterms:W3CDTF">2025-11-24T13:28:00Z</dcterms:modified>
</cp:coreProperties>
</file>